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B0" w:rsidRPr="001E4F3D" w:rsidRDefault="00CC58B0" w:rsidP="00CC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C58B0" w:rsidRPr="001E4F3D" w:rsidRDefault="00CC58B0" w:rsidP="00CC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CC58B0" w:rsidRPr="001E4F3D" w:rsidRDefault="00CC58B0" w:rsidP="00CC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C58B0" w:rsidRPr="001E4F3D" w:rsidRDefault="00CC58B0" w:rsidP="00CC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B0" w:rsidRPr="001E4F3D" w:rsidRDefault="00CC58B0" w:rsidP="00CC5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CC58B0" w:rsidRPr="00505980" w:rsidRDefault="00CC58B0" w:rsidP="00CC58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7D5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B97D55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B97D55"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 </w:t>
      </w:r>
      <w:r w:rsidR="007247BD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» июня 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E4F3D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C58B0" w:rsidRPr="00005918" w:rsidTr="0051050C">
        <w:tc>
          <w:tcPr>
            <w:tcW w:w="9356" w:type="dxa"/>
          </w:tcPr>
          <w:p w:rsidR="00CC58B0" w:rsidRDefault="00CC58B0" w:rsidP="0051050C">
            <w:pPr>
              <w:pStyle w:val="1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0" w:name="_Toc72671523"/>
            <w:r w:rsidRPr="005059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О возложении полномочий окружной избирательной комиссии по выборам депутатов Совета депутатов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Сельского поселения</w:t>
            </w:r>
            <w:r w:rsidRPr="005059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Пустозерский</w:t>
            </w:r>
            <w:proofErr w:type="spellEnd"/>
            <w:r w:rsidRPr="005059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Заполярного района </w:t>
            </w:r>
            <w:r w:rsidRPr="0050598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Ненецкого автономного округа</w:t>
            </w:r>
            <w:bookmarkEnd w:id="0"/>
            <w:r w:rsidR="009E594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28-го созыва на избирательную комиссию Сельского поселения «</w:t>
            </w:r>
            <w:proofErr w:type="spellStart"/>
            <w:r w:rsidR="009E594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Пустозерский</w:t>
            </w:r>
            <w:proofErr w:type="spellEnd"/>
            <w:r w:rsidR="009E594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сельсовет» ЗР НАО</w:t>
            </w:r>
          </w:p>
          <w:p w:rsidR="00CC58B0" w:rsidRPr="00505980" w:rsidRDefault="00CC58B0" w:rsidP="0051050C"/>
        </w:tc>
      </w:tr>
    </w:tbl>
    <w:p w:rsidR="00CC58B0" w:rsidRPr="00AD0BA8" w:rsidRDefault="00CC58B0" w:rsidP="00CC58B0">
      <w:pPr>
        <w:pStyle w:val="a4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D0BA8">
        <w:rPr>
          <w:rFonts w:ascii="Times New Roman" w:hAnsi="Times New Roman"/>
          <w:sz w:val="24"/>
          <w:szCs w:val="24"/>
        </w:rPr>
        <w:t>На основании пункта 9 статьи 20, пункта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пункта 1 статьи 12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</w:t>
      </w:r>
      <w:proofErr w:type="gramEnd"/>
      <w:r w:rsidRPr="00AD0BA8">
        <w:rPr>
          <w:rFonts w:ascii="Times New Roman" w:hAnsi="Times New Roman"/>
          <w:sz w:val="24"/>
          <w:szCs w:val="24"/>
        </w:rPr>
        <w:t xml:space="preserve"> в Ненецком автономном округе», избирательная комиссия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D0BA8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Пустозерский</w:t>
      </w:r>
      <w:proofErr w:type="spellEnd"/>
      <w:r w:rsidRPr="00AD0BA8">
        <w:rPr>
          <w:rFonts w:ascii="Times New Roman" w:hAnsi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/>
          <w:bCs/>
          <w:sz w:val="24"/>
          <w:szCs w:val="24"/>
        </w:rPr>
        <w:t xml:space="preserve"> ЗР</w:t>
      </w:r>
      <w:r w:rsidRPr="00AD0BA8">
        <w:rPr>
          <w:rFonts w:ascii="Times New Roman" w:hAnsi="Times New Roman"/>
          <w:bCs/>
          <w:sz w:val="24"/>
          <w:szCs w:val="24"/>
        </w:rPr>
        <w:t xml:space="preserve"> НАО</w:t>
      </w:r>
      <w:r w:rsidRPr="00AD0BA8">
        <w:rPr>
          <w:rFonts w:ascii="Times New Roman" w:hAnsi="Times New Roman"/>
          <w:sz w:val="24"/>
          <w:szCs w:val="24"/>
        </w:rPr>
        <w:t xml:space="preserve"> РЕШИЛА:</w:t>
      </w:r>
    </w:p>
    <w:p w:rsidR="00CC58B0" w:rsidRPr="00AD0BA8" w:rsidRDefault="00CC58B0" w:rsidP="00CC58B0">
      <w:pPr>
        <w:pStyle w:val="a4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CC58B0" w:rsidRPr="00872467" w:rsidRDefault="00CC58B0" w:rsidP="00CC58B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A8">
        <w:rPr>
          <w:rFonts w:ascii="Times New Roman" w:hAnsi="Times New Roman" w:cs="Times New Roman"/>
          <w:sz w:val="24"/>
          <w:szCs w:val="24"/>
        </w:rPr>
        <w:t>1</w:t>
      </w:r>
      <w:r w:rsidRPr="009A163E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87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Возложить полномочия окружной избирательной комиссии по выборам депутатов Совета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Заполярного района </w:t>
      </w:r>
      <w:r w:rsidRPr="0087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Ненецкого автономного округа на избирательную комиссию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7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Пустозерский</w:t>
      </w:r>
      <w:proofErr w:type="spellEnd"/>
      <w:r w:rsidRPr="008724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сельсовет»</w:t>
      </w:r>
      <w:r w:rsidRPr="0087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 </w:t>
      </w:r>
      <w:r w:rsidRPr="00872467">
        <w:rPr>
          <w:rFonts w:ascii="Times New Roman" w:hAnsi="Times New Roman" w:cs="Times New Roman"/>
          <w:color w:val="000000" w:themeColor="text1"/>
          <w:sz w:val="24"/>
          <w:szCs w:val="24"/>
        </w:rPr>
        <w:t>НАО.</w:t>
      </w:r>
    </w:p>
    <w:p w:rsidR="00CC58B0" w:rsidRPr="00AD0BA8" w:rsidRDefault="00CC58B0" w:rsidP="00CC58B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BA8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0B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AD0BA8">
        <w:rPr>
          <w:rFonts w:ascii="Times New Roman" w:hAnsi="Times New Roman" w:cs="Times New Roman"/>
          <w:sz w:val="24"/>
          <w:szCs w:val="24"/>
        </w:rPr>
        <w:t>НАО для размещения на официальном сайте.</w:t>
      </w:r>
    </w:p>
    <w:p w:rsidR="00CC58B0" w:rsidRDefault="00CC58B0" w:rsidP="00CC58B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B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0B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B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0B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ЗР НАО Горбачеву Людмилу Игоревну.</w:t>
      </w:r>
    </w:p>
    <w:p w:rsidR="00CC58B0" w:rsidRPr="00AD0BA8" w:rsidRDefault="00CC58B0" w:rsidP="00CC58B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8B0" w:rsidRPr="00AD0BA8" w:rsidRDefault="00CC58B0" w:rsidP="00CC58B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BA8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CC58B0" w:rsidRDefault="00CC58B0" w:rsidP="00CC58B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AD0B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8B0" w:rsidRPr="00AD0BA8" w:rsidRDefault="00CC58B0" w:rsidP="00CC5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D0BA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AD0BA8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AD0BA8">
        <w:rPr>
          <w:rFonts w:ascii="Times New Roman" w:hAnsi="Times New Roman" w:cs="Times New Roman"/>
          <w:bCs/>
          <w:sz w:val="24"/>
          <w:szCs w:val="24"/>
        </w:rPr>
        <w:t xml:space="preserve"> НАО                      </w:t>
      </w:r>
      <w:r w:rsidR="00A430A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D0BA8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D0BA8">
        <w:rPr>
          <w:rFonts w:ascii="Times New Roman" w:hAnsi="Times New Roman" w:cs="Times New Roman"/>
          <w:bCs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CC58B0" w:rsidRPr="00AD0BA8" w:rsidRDefault="00CC58B0" w:rsidP="00CC58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58B0" w:rsidRPr="00AD0BA8" w:rsidRDefault="00CC58B0" w:rsidP="00CC5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D0BA8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CC58B0" w:rsidRDefault="00CC58B0" w:rsidP="00CC58B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AD0B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8B0" w:rsidRPr="00AD0BA8" w:rsidRDefault="00CC58B0" w:rsidP="00CC5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D0BA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bCs/>
          <w:sz w:val="24"/>
          <w:szCs w:val="24"/>
        </w:rPr>
        <w:t>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AD0BA8">
        <w:rPr>
          <w:rFonts w:ascii="Times New Roman" w:hAnsi="Times New Roman" w:cs="Times New Roman"/>
          <w:bCs/>
          <w:sz w:val="24"/>
          <w:szCs w:val="24"/>
        </w:rPr>
        <w:t xml:space="preserve"> НАО                       </w:t>
      </w:r>
      <w:r w:rsidR="00A430A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D0BA8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D0BA8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D0BA8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Горбачева Л.И.</w:t>
      </w:r>
    </w:p>
    <w:p w:rsidR="00CC58B0" w:rsidRPr="00AD0BA8" w:rsidRDefault="00CC58B0" w:rsidP="00CC58B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B0" w:rsidRPr="00AD0BA8" w:rsidRDefault="00CC58B0" w:rsidP="00CC58B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C58B0" w:rsidRPr="00B97D55" w:rsidRDefault="00CC58B0" w:rsidP="00CC58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7D55">
        <w:rPr>
          <w:rFonts w:ascii="Times New Roman" w:hAnsi="Times New Roman" w:cs="Times New Roman"/>
          <w:sz w:val="24"/>
          <w:szCs w:val="24"/>
        </w:rPr>
        <w:t>М.П.</w:t>
      </w:r>
    </w:p>
    <w:p w:rsidR="00C5120D" w:rsidRDefault="00C5120D"/>
    <w:sectPr w:rsidR="00C5120D" w:rsidSect="00C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B0"/>
    <w:rsid w:val="00624CA4"/>
    <w:rsid w:val="006A1CE2"/>
    <w:rsid w:val="007247BD"/>
    <w:rsid w:val="00976860"/>
    <w:rsid w:val="009C62AA"/>
    <w:rsid w:val="009E594D"/>
    <w:rsid w:val="00A430AC"/>
    <w:rsid w:val="00B32036"/>
    <w:rsid w:val="00C5120D"/>
    <w:rsid w:val="00CC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0"/>
  </w:style>
  <w:style w:type="paragraph" w:styleId="1">
    <w:name w:val="heading 1"/>
    <w:basedOn w:val="a"/>
    <w:next w:val="a"/>
    <w:link w:val="10"/>
    <w:qFormat/>
    <w:rsid w:val="00CC5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CC58B0"/>
    <w:pPr>
      <w:spacing w:after="160" w:line="259" w:lineRule="auto"/>
      <w:ind w:left="720"/>
      <w:contextualSpacing/>
    </w:pPr>
  </w:style>
  <w:style w:type="paragraph" w:customStyle="1" w:styleId="a4">
    <w:name w:val="Документ ИКСО"/>
    <w:basedOn w:val="a"/>
    <w:rsid w:val="00CC58B0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>Krokoz™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2021-07-01T05:29:00Z</dcterms:created>
  <dcterms:modified xsi:type="dcterms:W3CDTF">2021-07-01T11:36:00Z</dcterms:modified>
</cp:coreProperties>
</file>